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BD416" w14:textId="6D87F1B0" w:rsidR="00E66DC6" w:rsidRPr="006C6057" w:rsidRDefault="00E66DC6" w:rsidP="00E66D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>ผลการ</w:t>
      </w:r>
      <w:r>
        <w:rPr>
          <w:rFonts w:hint="cs"/>
          <w:b/>
          <w:bCs/>
          <w:sz w:val="36"/>
          <w:szCs w:val="36"/>
          <w:cs/>
        </w:rPr>
        <w:t xml:space="preserve">ปฏิบัติงานประจำ </w:t>
      </w:r>
      <w:r w:rsidRPr="006C6057">
        <w:rPr>
          <w:b/>
          <w:bCs/>
          <w:sz w:val="36"/>
          <w:szCs w:val="36"/>
          <w:cs/>
        </w:rPr>
        <w:t xml:space="preserve">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6C6057">
        <w:rPr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79945463" w14:textId="77777777" w:rsidR="00E66DC6" w:rsidRPr="006C6057" w:rsidRDefault="00E66DC6" w:rsidP="00E66DC6">
      <w:pPr>
        <w:pStyle w:val="Default"/>
        <w:jc w:val="center"/>
        <w:rPr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 xml:space="preserve">ประจำปีงบประมาณ พ.ศ. </w:t>
      </w:r>
      <w:r w:rsidRPr="006C6057">
        <w:rPr>
          <w:b/>
          <w:bCs/>
          <w:sz w:val="36"/>
          <w:szCs w:val="36"/>
        </w:rPr>
        <w:t>2568</w:t>
      </w:r>
    </w:p>
    <w:p w14:paraId="4A7658AB" w14:textId="77777777" w:rsidR="00E66DC6" w:rsidRPr="006C6057" w:rsidRDefault="00E66DC6" w:rsidP="00E66D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>สถานีตำรวจภูธรลับแล</w:t>
      </w:r>
    </w:p>
    <w:p w14:paraId="393477F5" w14:textId="04C347E2" w:rsidR="00E66DC6" w:rsidRPr="006C6057" w:rsidRDefault="00E66DC6" w:rsidP="00E66DC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>งาน</w:t>
      </w:r>
      <w:r w:rsidRPr="006C6057">
        <w:rPr>
          <w:rFonts w:hint="cs"/>
          <w:b/>
          <w:bCs/>
          <w:sz w:val="36"/>
          <w:szCs w:val="36"/>
          <w:cs/>
        </w:rPr>
        <w:t>ฝ่ายอำนวยการ</w:t>
      </w:r>
    </w:p>
    <w:p w14:paraId="1BEC3280" w14:textId="6AD6B5A0" w:rsidR="004038B7" w:rsidRDefault="00E66DC6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C320D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 ต.ค.67 ฝ่ายอำนวยการเข้าร่วม</w:t>
      </w:r>
      <w:r w:rsidRPr="005C320D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5C320D">
        <w:rPr>
          <w:rFonts w:ascii="TH SarabunIT๙" w:hAnsi="TH SarabunIT๙" w:cs="TH SarabunIT๙"/>
          <w:sz w:val="32"/>
          <w:szCs w:val="32"/>
        </w:rPr>
        <w:t>SPORT DAY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กีฬาตำรวจ ประจำปี 2567</w:t>
      </w:r>
    </w:p>
    <w:p w14:paraId="65935187" w14:textId="6A61F861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4ED97390" wp14:editId="4F7345E0">
            <wp:simplePos x="0" y="0"/>
            <wp:positionH relativeFrom="margin">
              <wp:posOffset>238125</wp:posOffset>
            </wp:positionH>
            <wp:positionV relativeFrom="paragraph">
              <wp:posOffset>3175</wp:posOffset>
            </wp:positionV>
            <wp:extent cx="5267325" cy="3510772"/>
            <wp:effectExtent l="0" t="0" r="0" b="0"/>
            <wp:wrapNone/>
            <wp:docPr id="927906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0630" name="รูปภาพ 927906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7F5EA" w14:textId="0EFAB475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786E02" w14:textId="6D4AC429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2D8A9A" w14:textId="405B31CE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0FD178" w14:textId="09EB75EC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7DAAD2" w14:textId="77777777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4D133F" w14:textId="489909C7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580C6B" w14:textId="228445F7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CD9E433" w14:textId="2C9DA250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3AF4E76B" wp14:editId="70D65EBB">
            <wp:simplePos x="0" y="0"/>
            <wp:positionH relativeFrom="margin">
              <wp:posOffset>247650</wp:posOffset>
            </wp:positionH>
            <wp:positionV relativeFrom="paragraph">
              <wp:posOffset>261620</wp:posOffset>
            </wp:positionV>
            <wp:extent cx="5266648" cy="3510321"/>
            <wp:effectExtent l="0" t="0" r="0" b="0"/>
            <wp:wrapNone/>
            <wp:docPr id="1834049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4937" name="รูปภาพ 1834049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48" cy="351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AB666" w14:textId="4F094689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010C49" w14:textId="576E309E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94DE2D" w14:textId="3871F1E7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A7CA5A" w14:textId="0C979A3A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464E4C" w14:textId="77777777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E6FECB1" w14:textId="77777777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1BC102" w14:textId="77777777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4C98ED" w14:textId="77777777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E6ED7B" w14:textId="77777777" w:rsidR="00E66DC6" w:rsidRPr="00646D30" w:rsidRDefault="00E66DC6" w:rsidP="00E66DC6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46D30">
        <w:rPr>
          <w:rFonts w:ascii="TH SarabunIT๙" w:hAnsi="TH SarabunIT๙" w:cs="TH SarabunIT๙"/>
          <w:sz w:val="32"/>
          <w:szCs w:val="32"/>
          <w:cs/>
        </w:rPr>
        <w:lastRenderedPageBreak/>
        <w:t>วันที่ ๑ ตุลาคม พ.ศ.๒๕๖7 ฝ่ายอำนวยการเข้าร่วมกิจกรรมเนื่องในวันนวมินทรมหาราช</w:t>
      </w:r>
      <w:r w:rsidRPr="00646D30">
        <w:rPr>
          <w:rFonts w:ascii="TH SarabunIT๙" w:hAnsi="TH SarabunIT๙" w:cs="TH SarabunIT๙"/>
          <w:sz w:val="32"/>
          <w:szCs w:val="32"/>
        </w:rPr>
        <w:t xml:space="preserve"> 13 </w:t>
      </w:r>
      <w:r w:rsidRPr="00646D30">
        <w:rPr>
          <w:rFonts w:ascii="TH SarabunIT๙" w:hAnsi="TH SarabunIT๙" w:cs="TH SarabunIT๙"/>
          <w:sz w:val="32"/>
          <w:szCs w:val="32"/>
          <w:cs/>
        </w:rPr>
        <w:t>ต.ค.</w:t>
      </w:r>
      <w:r w:rsidRPr="00646D30">
        <w:rPr>
          <w:rFonts w:ascii="TH SarabunIT๙" w:hAnsi="TH SarabunIT๙" w:cs="TH SarabunIT๙"/>
          <w:sz w:val="32"/>
          <w:szCs w:val="32"/>
        </w:rPr>
        <w:t xml:space="preserve">2567 </w:t>
      </w:r>
      <w:r w:rsidRPr="00646D30">
        <w:rPr>
          <w:rFonts w:ascii="TH SarabunIT๙" w:hAnsi="TH SarabunIT๙" w:cs="TH SarabunIT๙"/>
          <w:sz w:val="32"/>
          <w:szCs w:val="32"/>
          <w:cs/>
        </w:rPr>
        <w:t>ร่วมพิธีทำบุญตักบาตรถวายพระราชกุศล และพิธีวางพวงมาลา ณ หอประชุมอำเภอลับแล</w:t>
      </w:r>
      <w:r w:rsidRPr="00646D30">
        <w:rPr>
          <w:rFonts w:ascii="TH SarabunIT๙" w:hAnsi="TH SarabunIT๙" w:cs="TH SarabunIT๙"/>
          <w:sz w:val="32"/>
          <w:szCs w:val="32"/>
        </w:rPr>
        <w:t xml:space="preserve"> </w:t>
      </w:r>
      <w:r w:rsidRPr="00646D30">
        <w:rPr>
          <w:rFonts w:ascii="TH SarabunIT๙" w:hAnsi="TH SarabunIT๙" w:cs="TH SarabunIT๙"/>
          <w:sz w:val="32"/>
          <w:szCs w:val="32"/>
          <w:cs/>
        </w:rPr>
        <w:t>ต.ชัยจุมพล อ.ลับแล จว.อุตรดิตถ์ โดยมี นายภูริวัจน์ โชตินพรัตน์</w:t>
      </w:r>
      <w:r w:rsidRPr="00646D30">
        <w:rPr>
          <w:rFonts w:ascii="TH SarabunIT๙" w:hAnsi="TH SarabunIT๙" w:cs="TH SarabunIT๙"/>
          <w:sz w:val="32"/>
          <w:szCs w:val="32"/>
        </w:rPr>
        <w:t xml:space="preserve"> </w:t>
      </w:r>
      <w:r w:rsidRPr="00646D30">
        <w:rPr>
          <w:rFonts w:ascii="TH SarabunIT๙" w:hAnsi="TH SarabunIT๙" w:cs="TH SarabunIT๙"/>
          <w:sz w:val="32"/>
          <w:szCs w:val="32"/>
          <w:cs/>
        </w:rPr>
        <w:t>นายอำเภอลับแล เป็นประธานในพิธีฯ</w:t>
      </w:r>
    </w:p>
    <w:p w14:paraId="2181229C" w14:textId="773168A1" w:rsidR="00646D30" w:rsidRDefault="00646D30" w:rsidP="005C32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368" behindDoc="1" locked="0" layoutInCell="1" allowOverlap="1" wp14:anchorId="3D87EB8A" wp14:editId="4AD074EF">
            <wp:simplePos x="0" y="0"/>
            <wp:positionH relativeFrom="margin">
              <wp:posOffset>333375</wp:posOffset>
            </wp:positionH>
            <wp:positionV relativeFrom="paragraph">
              <wp:posOffset>-6350</wp:posOffset>
            </wp:positionV>
            <wp:extent cx="5091573" cy="3819525"/>
            <wp:effectExtent l="0" t="0" r="0" b="0"/>
            <wp:wrapNone/>
            <wp:docPr id="6522115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11586" name="รูปภาพ 6522115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36" cy="382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DD4B1" w14:textId="77777777" w:rsidR="00646D30" w:rsidRDefault="00646D30" w:rsidP="005C320D">
      <w:pPr>
        <w:rPr>
          <w:rFonts w:ascii="TH SarabunIT๙" w:hAnsi="TH SarabunIT๙" w:cs="TH SarabunIT๙"/>
          <w:sz w:val="32"/>
          <w:szCs w:val="32"/>
        </w:rPr>
      </w:pPr>
    </w:p>
    <w:p w14:paraId="7A1689B6" w14:textId="77777777" w:rsidR="00646D30" w:rsidRDefault="00646D30" w:rsidP="005C320D">
      <w:pPr>
        <w:rPr>
          <w:rFonts w:ascii="TH SarabunIT๙" w:hAnsi="TH SarabunIT๙" w:cs="TH SarabunIT๙"/>
          <w:sz w:val="32"/>
          <w:szCs w:val="32"/>
        </w:rPr>
      </w:pPr>
    </w:p>
    <w:p w14:paraId="29B2D201" w14:textId="77777777" w:rsidR="00646D30" w:rsidRDefault="00646D30" w:rsidP="005C320D">
      <w:pPr>
        <w:rPr>
          <w:rFonts w:ascii="TH SarabunIT๙" w:hAnsi="TH SarabunIT๙" w:cs="TH SarabunIT๙"/>
          <w:sz w:val="32"/>
          <w:szCs w:val="32"/>
        </w:rPr>
      </w:pPr>
    </w:p>
    <w:p w14:paraId="47F49B7A" w14:textId="77777777" w:rsidR="00646D30" w:rsidRDefault="00646D30" w:rsidP="005C320D">
      <w:pPr>
        <w:rPr>
          <w:rFonts w:ascii="TH SarabunIT๙" w:hAnsi="TH SarabunIT๙" w:cs="TH SarabunIT๙"/>
          <w:sz w:val="32"/>
          <w:szCs w:val="32"/>
        </w:rPr>
      </w:pPr>
    </w:p>
    <w:p w14:paraId="4C86BF1D" w14:textId="77777777" w:rsidR="00646D30" w:rsidRDefault="00646D30" w:rsidP="005C320D">
      <w:pPr>
        <w:rPr>
          <w:rFonts w:ascii="TH SarabunIT๙" w:hAnsi="TH SarabunIT๙" w:cs="TH SarabunIT๙"/>
          <w:sz w:val="32"/>
          <w:szCs w:val="32"/>
        </w:rPr>
      </w:pPr>
    </w:p>
    <w:p w14:paraId="0ED4BE37" w14:textId="77777777" w:rsidR="00646D30" w:rsidRPr="005C320D" w:rsidRDefault="00646D30" w:rsidP="005C320D">
      <w:pPr>
        <w:rPr>
          <w:rFonts w:ascii="TH SarabunIT๙" w:hAnsi="TH SarabunIT๙" w:cs="TH SarabunIT๙"/>
          <w:sz w:val="32"/>
          <w:szCs w:val="32"/>
          <w:cs/>
        </w:rPr>
      </w:pPr>
    </w:p>
    <w:p w14:paraId="514CEC84" w14:textId="77777777" w:rsidR="005C320D" w:rsidRDefault="005C320D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162000" w14:textId="77777777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77B103" w14:textId="042108C8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BA6836" w14:textId="025A96E9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707392" behindDoc="1" locked="0" layoutInCell="1" allowOverlap="1" wp14:anchorId="1577F0A3" wp14:editId="7B46163F">
            <wp:simplePos x="0" y="0"/>
            <wp:positionH relativeFrom="margin">
              <wp:posOffset>361950</wp:posOffset>
            </wp:positionH>
            <wp:positionV relativeFrom="paragraph">
              <wp:posOffset>123825</wp:posOffset>
            </wp:positionV>
            <wp:extent cx="5086246" cy="3815529"/>
            <wp:effectExtent l="0" t="0" r="635" b="0"/>
            <wp:wrapNone/>
            <wp:docPr id="393374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7422" name="รูปภาพ 393374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246" cy="381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3CB3D" w14:textId="77777777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FF46E2" w14:textId="77777777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9CDB9F" w14:textId="77777777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5CEAB1" w14:textId="77777777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5907A4" w14:textId="77777777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F7D26A" w14:textId="77777777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60FDE5" w14:textId="77777777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E1A6D7" w14:textId="77777777" w:rsidR="00646D30" w:rsidRDefault="00646D30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83A9DE" w14:textId="77777777" w:rsidR="00E66DC6" w:rsidRDefault="00E66DC6" w:rsidP="00E66DC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 ๑๗ ตุลาคม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ฝ่ายอำนวยการจัดงานวันตำรวจ โดยได้จัดเตรียมสถานที่และจัดทำหนังสือเรียนเชิญหน่วยงานต่างๆ เข้าร่วมทำบุญในงานวันตำรวจ</w:t>
      </w:r>
    </w:p>
    <w:p w14:paraId="5118BDF2" w14:textId="2CCCED17" w:rsidR="004038B7" w:rsidRDefault="00F819A2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27EBC089" wp14:editId="52D9740E">
            <wp:simplePos x="0" y="0"/>
            <wp:positionH relativeFrom="margin">
              <wp:posOffset>200025</wp:posOffset>
            </wp:positionH>
            <wp:positionV relativeFrom="paragraph">
              <wp:posOffset>79375</wp:posOffset>
            </wp:positionV>
            <wp:extent cx="5273254" cy="3514725"/>
            <wp:effectExtent l="0" t="0" r="3810" b="0"/>
            <wp:wrapNone/>
            <wp:docPr id="1413048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48911" name="รูปภาพ 1413048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50" cy="351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3CDFC" w14:textId="0E4D7F93" w:rsidR="004038B7" w:rsidRDefault="004038B7" w:rsidP="00F94C3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B6CF2C" w14:textId="5E1D8039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703696E2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79475C60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41AFCDE1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107A0616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34482933" w14:textId="6EA1F516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4F614DA3" w14:textId="4F7FDAC2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62EC4453" w14:textId="76F8340B" w:rsidR="00F94C32" w:rsidRDefault="00F819A2" w:rsidP="00F94C32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0EAF2110" wp14:editId="23AA2EFD">
            <wp:simplePos x="0" y="0"/>
            <wp:positionH relativeFrom="margin">
              <wp:posOffset>151765</wp:posOffset>
            </wp:positionH>
            <wp:positionV relativeFrom="paragraph">
              <wp:posOffset>10160</wp:posOffset>
            </wp:positionV>
            <wp:extent cx="5315585" cy="3543300"/>
            <wp:effectExtent l="0" t="0" r="0" b="0"/>
            <wp:wrapNone/>
            <wp:docPr id="16146093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09398" name="รูปภาพ 16146093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60363" w14:textId="0B311E60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0ABCC1A3" w14:textId="344D52E9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065D476F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438A3029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27666FA2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1FD5726B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5A93412B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268C729D" w14:textId="0115FA43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432E9A3B" w14:textId="77777777" w:rsidR="00BF690B" w:rsidRDefault="00BF690B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7AD6FAE7" w14:textId="77777777" w:rsidR="00E66DC6" w:rsidRDefault="00E66DC6" w:rsidP="00E66DC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4001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C4001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23 </w:t>
      </w:r>
      <w:r w:rsidRPr="00C4001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ต.ค.</w:t>
      </w:r>
      <w:r w:rsidRPr="00C4001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7</w:t>
      </w:r>
      <w:r w:rsidRPr="00C4001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ฝ่ายอำนวยการ</w:t>
      </w:r>
      <w:r w:rsidRPr="00C4001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ร่วมกิจกรรมวางพวงมาลา เพื่อน้อมรำลึกเนื่องในวันคล้ายวันสวรรคตพระบาทสมเด็จพระจุลจอมเกล้าเจ้าอยู่หัว ณ ที่ว่าการอำเภอลับแล</w:t>
      </w:r>
      <w:r w:rsidRPr="00C4001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C4001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ต.ศรีพนมมาศ อ.ลับแล จว.อุตรดิตถ์</w:t>
      </w:r>
    </w:p>
    <w:p w14:paraId="38FAEBF1" w14:textId="77777777" w:rsidR="00E66DC6" w:rsidRPr="00E66DC6" w:rsidRDefault="00E66DC6" w:rsidP="00F94C32">
      <w:pPr>
        <w:ind w:firstLine="1440"/>
        <w:rPr>
          <w:rFonts w:ascii="TH SarabunPSK" w:hAnsi="TH SarabunPSK" w:cs="TH SarabunPSK"/>
          <w:sz w:val="16"/>
          <w:szCs w:val="16"/>
        </w:rPr>
      </w:pPr>
    </w:p>
    <w:p w14:paraId="4BC94D00" w14:textId="24645AC5" w:rsidR="00CB5227" w:rsidRDefault="00F819A2" w:rsidP="00F94C32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029135F2" wp14:editId="7B8E784D">
            <wp:simplePos x="0" y="0"/>
            <wp:positionH relativeFrom="page">
              <wp:posOffset>1123950</wp:posOffset>
            </wp:positionH>
            <wp:positionV relativeFrom="paragraph">
              <wp:posOffset>-196851</wp:posOffset>
            </wp:positionV>
            <wp:extent cx="5201285" cy="3466755"/>
            <wp:effectExtent l="0" t="0" r="0" b="635"/>
            <wp:wrapNone/>
            <wp:docPr id="1000937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76" name="รูปภาพ 100093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137" cy="3469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6FF90" w14:textId="4B5EADF8" w:rsidR="004038B7" w:rsidRDefault="004038B7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6FDEC955" w14:textId="6D366EE1" w:rsidR="004038B7" w:rsidRDefault="004038B7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090B3C85" w14:textId="2242466D" w:rsidR="004038B7" w:rsidRDefault="004038B7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77BEEE44" w14:textId="0E9887BA" w:rsidR="004038B7" w:rsidRDefault="004038B7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247DC17C" w14:textId="2DE59763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18A3C921" w14:textId="34657516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4B005D85" w14:textId="6DDFA49F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37BB4F3D" w14:textId="77777777" w:rsidR="00BF690B" w:rsidRDefault="00BF690B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61B119C4" w14:textId="362AC968" w:rsidR="004038B7" w:rsidRDefault="00F819A2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7BD8C2CD" wp14:editId="134FE846">
            <wp:simplePos x="0" y="0"/>
            <wp:positionH relativeFrom="column">
              <wp:posOffset>190499</wp:posOffset>
            </wp:positionH>
            <wp:positionV relativeFrom="paragraph">
              <wp:posOffset>90805</wp:posOffset>
            </wp:positionV>
            <wp:extent cx="5230383" cy="3486150"/>
            <wp:effectExtent l="0" t="0" r="8890" b="0"/>
            <wp:wrapNone/>
            <wp:docPr id="13153711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71183" name="รูปภาพ 13153711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02" cy="348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D28F0" w14:textId="02B007E0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2EF7DAE9" w14:textId="47F63263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18A66084" w14:textId="77777777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4379BDAC" w14:textId="4F092F55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0FA9E1BA" w14:textId="77777777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1705580C" w14:textId="77777777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47A2854F" w14:textId="77777777" w:rsidR="004038B7" w:rsidRDefault="004038B7" w:rsidP="004038B7">
      <w:pPr>
        <w:ind w:firstLine="1440"/>
        <w:jc w:val="center"/>
        <w:rPr>
          <w:rFonts w:ascii="TH SarabunPSK" w:hAnsi="TH SarabunPSK" w:cs="TH SarabunPSK"/>
          <w:sz w:val="32"/>
          <w:szCs w:val="32"/>
        </w:rPr>
      </w:pPr>
    </w:p>
    <w:p w14:paraId="658E6E69" w14:textId="056602EF" w:rsidR="000C48AB" w:rsidRDefault="000C48AB" w:rsidP="008A47FB"/>
    <w:p w14:paraId="2B4F6D9C" w14:textId="77777777" w:rsidR="000C48AB" w:rsidRDefault="000C48AB"/>
    <w:sectPr w:rsidR="000C48AB" w:rsidSect="002830CD">
      <w:pgSz w:w="11906" w:h="16838"/>
      <w:pgMar w:top="1135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32"/>
    <w:rsid w:val="00007B38"/>
    <w:rsid w:val="0006249F"/>
    <w:rsid w:val="000C48AB"/>
    <w:rsid w:val="000E65FE"/>
    <w:rsid w:val="000F61E3"/>
    <w:rsid w:val="00156EE2"/>
    <w:rsid w:val="001C1E33"/>
    <w:rsid w:val="001F34C0"/>
    <w:rsid w:val="002830CD"/>
    <w:rsid w:val="002C0112"/>
    <w:rsid w:val="00324C9F"/>
    <w:rsid w:val="00340C80"/>
    <w:rsid w:val="003B060B"/>
    <w:rsid w:val="004038B7"/>
    <w:rsid w:val="00516BD1"/>
    <w:rsid w:val="005C320D"/>
    <w:rsid w:val="0060311A"/>
    <w:rsid w:val="00632E3E"/>
    <w:rsid w:val="00646D30"/>
    <w:rsid w:val="006F1285"/>
    <w:rsid w:val="006F515C"/>
    <w:rsid w:val="0077665A"/>
    <w:rsid w:val="007C65D0"/>
    <w:rsid w:val="008A47FB"/>
    <w:rsid w:val="00911D28"/>
    <w:rsid w:val="009454F5"/>
    <w:rsid w:val="00972BAA"/>
    <w:rsid w:val="00972DAC"/>
    <w:rsid w:val="009C1478"/>
    <w:rsid w:val="00A15AB9"/>
    <w:rsid w:val="00A804D0"/>
    <w:rsid w:val="00AA19A8"/>
    <w:rsid w:val="00AA544D"/>
    <w:rsid w:val="00AD2278"/>
    <w:rsid w:val="00AD6163"/>
    <w:rsid w:val="00B124A3"/>
    <w:rsid w:val="00B3121F"/>
    <w:rsid w:val="00B66BAE"/>
    <w:rsid w:val="00B70EF8"/>
    <w:rsid w:val="00BA24E5"/>
    <w:rsid w:val="00BF680C"/>
    <w:rsid w:val="00BF690B"/>
    <w:rsid w:val="00C1627E"/>
    <w:rsid w:val="00C4001A"/>
    <w:rsid w:val="00C54F7E"/>
    <w:rsid w:val="00CB5227"/>
    <w:rsid w:val="00CD2F13"/>
    <w:rsid w:val="00D046FE"/>
    <w:rsid w:val="00E2785A"/>
    <w:rsid w:val="00E66DC6"/>
    <w:rsid w:val="00F505E4"/>
    <w:rsid w:val="00F819A2"/>
    <w:rsid w:val="00F94C32"/>
    <w:rsid w:val="00FB4DEB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B02C"/>
  <w15:chartTrackingRefBased/>
  <w15:docId w15:val="{89811088-4544-4350-BDD7-90B1C6A8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32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38B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40</cp:revision>
  <dcterms:created xsi:type="dcterms:W3CDTF">2024-03-08T05:46:00Z</dcterms:created>
  <dcterms:modified xsi:type="dcterms:W3CDTF">2025-03-25T01:56:00Z</dcterms:modified>
</cp:coreProperties>
</file>